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7FDE" w14:textId="618F3CE9" w:rsidR="00120387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94062F">
        <w:rPr>
          <w:rFonts w:ascii="Arial" w:hAnsi="Arial" w:cs="Arial"/>
          <w:b/>
          <w:sz w:val="20"/>
          <w:szCs w:val="20"/>
          <w:lang w:val="es-ES"/>
        </w:rPr>
        <w:t>XI</w:t>
      </w:r>
    </w:p>
    <w:p w14:paraId="0EFF2F0F" w14:textId="622F5FDD" w:rsidR="00BA2E09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</w:t>
      </w:r>
      <w:r w:rsidR="001D3388" w:rsidRPr="00B611FA">
        <w:rPr>
          <w:rFonts w:ascii="Arial" w:hAnsi="Arial" w:cs="Arial"/>
          <w:b/>
          <w:sz w:val="20"/>
          <w:szCs w:val="20"/>
          <w:lang w:val="es-ES"/>
        </w:rPr>
        <w:t>PARTICIPACIÓN EN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611FA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611FA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  <w:r w:rsidR="0094062F">
        <w:rPr>
          <w:rFonts w:ascii="Arial" w:hAnsi="Arial" w:cs="Arial"/>
          <w:b/>
          <w:sz w:val="20"/>
          <w:szCs w:val="20"/>
          <w:lang w:val="es-ES"/>
        </w:rPr>
        <w:t>. LÍNEA 5 SECTORIAL</w:t>
      </w:r>
    </w:p>
    <w:p w14:paraId="6EBD09E5" w14:textId="77777777" w:rsidR="004D051B" w:rsidRPr="00B611FA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9"/>
        <w:gridCol w:w="3735"/>
        <w:gridCol w:w="1630"/>
        <w:gridCol w:w="1835"/>
      </w:tblGrid>
      <w:tr w:rsidR="004D051B" w:rsidRPr="00B611FA" w14:paraId="6742A7A8" w14:textId="77777777" w:rsidTr="00A066B5">
        <w:trPr>
          <w:trHeight w:val="207"/>
        </w:trPr>
        <w:tc>
          <w:tcPr>
            <w:tcW w:w="2259" w:type="dxa"/>
            <w:tcBorders>
              <w:right w:val="single" w:sz="4" w:space="0" w:color="auto"/>
            </w:tcBorders>
          </w:tcPr>
          <w:p w14:paraId="65317FEA" w14:textId="77777777" w:rsidR="004D051B" w:rsidRPr="00B611FA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93D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9A5FBD8" w14:textId="77777777" w:rsidR="004D051B" w:rsidRPr="00B611FA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0A2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0326CBF3" w14:textId="77777777" w:rsidR="00BA2E09" w:rsidRPr="00B611FA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B611FA" w:rsidRPr="005209EC" w14:paraId="58A0C9EA" w14:textId="77777777" w:rsidTr="00DC451D"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026ADCAF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611FA" w:rsidRPr="00B611FA" w14:paraId="691DAF49" w14:textId="77777777" w:rsidTr="00DE58B6">
        <w:trPr>
          <w:trHeight w:val="2013"/>
        </w:trPr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"/>
              <w:gridCol w:w="378"/>
              <w:gridCol w:w="155"/>
              <w:gridCol w:w="419"/>
              <w:gridCol w:w="280"/>
              <w:gridCol w:w="565"/>
              <w:gridCol w:w="158"/>
              <w:gridCol w:w="251"/>
              <w:gridCol w:w="715"/>
              <w:gridCol w:w="436"/>
              <w:gridCol w:w="505"/>
              <w:gridCol w:w="466"/>
              <w:gridCol w:w="278"/>
              <w:gridCol w:w="197"/>
              <w:gridCol w:w="1057"/>
              <w:gridCol w:w="284"/>
              <w:gridCol w:w="1123"/>
              <w:gridCol w:w="131"/>
              <w:gridCol w:w="419"/>
              <w:gridCol w:w="596"/>
              <w:gridCol w:w="249"/>
            </w:tblGrid>
            <w:tr w:rsidR="00B611FA" w:rsidRPr="005209EC" w14:paraId="59EF63BC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2B6F0A8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5DF34D7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01956B13" w14:textId="77777777" w:rsidTr="00B94CB4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4FD20228" w14:textId="77777777" w:rsidR="003D6D9B" w:rsidRPr="00B611FA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18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90B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1DB07" w14:textId="77777777" w:rsidR="003D6D9B" w:rsidRPr="00B611FA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82DF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82E5BCC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5C39650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20E4E4E8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96B7854" w14:textId="77777777" w:rsidTr="00CD2CFC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7584477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C6CB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551DA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5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1EFF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BC76C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4936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AB7A8D4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2AF414F2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70D44713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9ABBBB7" w14:textId="77777777" w:rsidTr="00C4169A">
              <w:trPr>
                <w:gridAfter w:val="1"/>
                <w:wAfter w:w="254" w:type="dxa"/>
                <w:trHeight w:val="159"/>
              </w:trPr>
              <w:tc>
                <w:tcPr>
                  <w:tcW w:w="455" w:type="dxa"/>
                </w:tcPr>
                <w:p w14:paraId="12D4897C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1971" w:type="dxa"/>
                  <w:gridSpan w:val="6"/>
                </w:tcPr>
                <w:p w14:paraId="7EAB23EC" w14:textId="180D9C1C" w:rsidR="00770B10" w:rsidRPr="00B611FA" w:rsidRDefault="00C4169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A066B5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Marcar5"/>
                  <w:r w:rsidR="00A066B5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A066B5">
                    <w:rPr>
                      <w:sz w:val="20"/>
                      <w:szCs w:val="20"/>
                      <w:lang w:val="es-ES"/>
                    </w:rPr>
                  </w:r>
                  <w:r w:rsidR="00A066B5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="00A066B5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bookmarkEnd w:id="0"/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Pr="00B611FA">
                    <w:rPr>
                      <w:sz w:val="20"/>
                      <w:szCs w:val="20"/>
                      <w:lang w:val="es-ES"/>
                    </w:rP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75" w:type="dxa"/>
                  <w:gridSpan w:val="7"/>
                  <w:tcBorders>
                    <w:left w:val="nil"/>
                    <w:right w:val="single" w:sz="4" w:space="0" w:color="auto"/>
                  </w:tcBorders>
                </w:tcPr>
                <w:p w14:paraId="068E18B0" w14:textId="77777777" w:rsidR="00770B10" w:rsidRPr="00B611FA" w:rsidRDefault="00770B1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C679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BFF7FE3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0C4D38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0976574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BD800BC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33D9DE50" w14:textId="77777777" w:rsidR="003D6D9B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</w:t>
                  </w:r>
                  <w:r w:rsidR="003D6D9B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285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7B67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B4FE2D" w14:textId="77777777" w:rsidR="003D6D9B" w:rsidRPr="00B611FA" w:rsidRDefault="003D6D9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E36E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CE00F" w14:textId="77777777" w:rsidR="003D6D9B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64E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D3B45BE" w14:textId="77777777" w:rsidTr="003D2495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18A0E7B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6FE632E4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B9B6412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15EF800A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FB668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D58528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0D0C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3FF4CC7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535AD0C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5E08D5CF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A0C593B" w14:textId="77777777" w:rsidTr="00CC3B01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44313B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</w:t>
                  </w:r>
                  <w:r w:rsidR="00CC3B01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Móvil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12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D8824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C8E45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A198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6045B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2037A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7FB9E212" w14:textId="77777777" w:rsidTr="003D2495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06C7F44B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3FF39C24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1922DA4E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611FA" w:rsidRPr="005209EC" w14:paraId="015E6004" w14:textId="77777777" w:rsidTr="00DC451D">
        <w:trPr>
          <w:trHeight w:val="18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32DA7244" w14:textId="77777777" w:rsidR="0024222E" w:rsidRPr="00B611FA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611FA" w:rsidRPr="005209EC" w14:paraId="556CA5A9" w14:textId="77777777" w:rsidTr="00DE58B6">
        <w:trPr>
          <w:trHeight w:val="2966"/>
        </w:trPr>
        <w:tc>
          <w:tcPr>
            <w:tcW w:w="9445" w:type="dxa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611FA" w:rsidRPr="005209EC" w14:paraId="32F54E42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C962D9B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86056F8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8AD15B1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07C81A30" w14:textId="2AF1636F" w:rsidR="00FE3DDB" w:rsidRPr="00B611FA" w:rsidRDefault="005209EC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325346A3">
                      <v:shape id="_x0000_i1026" type="#_x0000_t75" style="width:36pt;height:14.25pt">
                        <v:imagedata r:id="rId7" o:title=""/>
                      </v:shape>
                    </w:pict>
                  </w:r>
                  <w:r w:rsidR="00FE3DDB" w:rsidRPr="00B611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3FC9B6A1">
                      <v:shape id="_x0000_i1027" type="#_x0000_t75" style="width:36pt;height:14.25pt">
                        <v:imagedata r:id="rId8" o:title=""/>
                      </v:shape>
                    </w:pi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A15F9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91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062A87EC" w14:textId="6508D2B5" w:rsidR="00FE3DDB" w:rsidRPr="00B611FA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</w:t>
                  </w:r>
                  <w:r w:rsidR="00C4169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Pr="00B611FA">
                    <w:rPr>
                      <w:sz w:val="20"/>
                      <w:szCs w:val="20"/>
                      <w:lang w:val="es-ES"/>
                    </w:rP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Pr="00B611FA">
                    <w:rPr>
                      <w:sz w:val="20"/>
                      <w:szCs w:val="20"/>
                      <w:lang w:val="es-ES"/>
                    </w:rP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092BB705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326008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3EF94C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EF50705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6D18DF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FE2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75C2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437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443B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767C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5EFAC38A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91B40D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592E22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96B60B9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552C690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576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2F94C26E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576A99A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35BE6039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8F3C2F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334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97529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BF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F2FDD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180F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44599B67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637E3D4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D01AD1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C3472EC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CAB8EA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FE3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0E0B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8AAF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27B5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EE1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CEC4FD0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32992A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0725C2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0BEA02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C2F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8EDA2BF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6E46CBE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2D09B83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7F896821" w14:textId="77777777" w:rsidR="00DE58B6" w:rsidRPr="00B611FA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Si existe representante, las comunicaciones que deriven de este escrito se realizarán con el representante designado por</w:t>
            </w:r>
            <w:r w:rsidR="00500E9F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la persona interesada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611FA" w:rsidRPr="005209EC" w14:paraId="05DD742E" w14:textId="77777777" w:rsidTr="00413818">
        <w:trPr>
          <w:trHeight w:val="43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441C1EFC" w14:textId="77777777" w:rsidR="00413818" w:rsidRPr="00B611FA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611FA" w:rsidRPr="005209EC" w14:paraId="533B8B5F" w14:textId="77777777" w:rsidTr="00413818">
        <w:trPr>
          <w:trHeight w:val="439"/>
        </w:trPr>
        <w:tc>
          <w:tcPr>
            <w:tcW w:w="9445" w:type="dxa"/>
            <w:vAlign w:val="center"/>
          </w:tcPr>
          <w:p w14:paraId="1BBEB8E4" w14:textId="77777777" w:rsidR="00413818" w:rsidRPr="00B611FA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EC7D4CC" w14:textId="77777777" w:rsidR="00413818" w:rsidRPr="00B611FA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500E9F"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9" w:history="1">
              <w:r w:rsidRPr="00B611F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611FA" w:rsidRPr="00B611FA" w14:paraId="7F211D84" w14:textId="77777777" w:rsidTr="00DC451D">
        <w:trPr>
          <w:trHeight w:val="189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E9FB1" w14:textId="77777777" w:rsidR="003D6D9B" w:rsidRPr="00B611FA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1" w:name="_Hlk125702398"/>
      <w:tr w:rsidR="00B611FA" w:rsidRPr="00B611FA" w14:paraId="3B05B26A" w14:textId="77777777" w:rsidTr="008629EE">
        <w:tc>
          <w:tcPr>
            <w:tcW w:w="9445" w:type="dxa"/>
            <w:vAlign w:val="center"/>
          </w:tcPr>
          <w:p w14:paraId="34765773" w14:textId="77777777" w:rsidR="00EA7403" w:rsidRPr="00B611FA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1"/>
      <w:tr w:rsidR="00B611FA" w:rsidRPr="00B611FA" w14:paraId="563DB2CC" w14:textId="77777777" w:rsidTr="008629EE"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611FA" w:rsidRPr="00B611FA" w14:paraId="132CCC4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649A6BF7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19666244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8A6A38E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428B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EC509" w14:textId="77777777" w:rsidR="00EA7403" w:rsidRPr="00B611FA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B88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80BC88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07D486B9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7F412DA3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5209EC" w14:paraId="21FB14D9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1FCD59B1" w14:textId="77777777" w:rsidR="00FC286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F69C31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D2D9D2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611FA" w:rsidRPr="00B611FA" w14:paraId="2670419B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85B8E37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2B6BB57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E1D55C5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611FA" w:rsidRPr="00B611FA" w14:paraId="16F03183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B91A562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8284C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C0DF" w14:textId="77777777" w:rsidR="00FC2860" w:rsidRPr="00B611FA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611FA" w:rsidRPr="00B611FA" w14:paraId="2874B4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17A823DE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2046C69A" w14:textId="77777777" w:rsidR="00EA7403" w:rsidRPr="00B611FA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14:paraId="1801266F" w14:textId="77777777" w:rsidR="00500E9F" w:rsidRPr="00B611FA" w:rsidRDefault="00500E9F">
      <w:r w:rsidRPr="00B611FA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151"/>
        <w:gridCol w:w="47"/>
        <w:gridCol w:w="361"/>
        <w:gridCol w:w="1843"/>
        <w:gridCol w:w="284"/>
        <w:gridCol w:w="567"/>
        <w:gridCol w:w="96"/>
        <w:gridCol w:w="612"/>
        <w:gridCol w:w="1284"/>
        <w:gridCol w:w="1249"/>
      </w:tblGrid>
      <w:tr w:rsidR="00B611FA" w:rsidRPr="00B611FA" w14:paraId="5FB32F9C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C407E" w14:textId="77777777" w:rsidR="00FC2860" w:rsidRPr="00B611FA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DATOS ACADÉMICOS</w:t>
            </w:r>
          </w:p>
        </w:tc>
      </w:tr>
      <w:tr w:rsidR="00B611FA" w:rsidRPr="00B611FA" w14:paraId="5B27F422" w14:textId="77777777" w:rsidTr="008629EE">
        <w:tc>
          <w:tcPr>
            <w:tcW w:w="9445" w:type="dxa"/>
            <w:gridSpan w:val="12"/>
            <w:tcBorders>
              <w:bottom w:val="single" w:sz="4" w:space="0" w:color="auto"/>
            </w:tcBorders>
            <w:vAlign w:val="center"/>
          </w:tcPr>
          <w:p w14:paraId="78366E07" w14:textId="77777777" w:rsidR="006E0A0C" w:rsidRPr="00B611FA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611FA" w:rsidRPr="00B611FA" w14:paraId="13306BE9" w14:textId="77777777" w:rsidTr="008629EE">
        <w:trPr>
          <w:trHeight w:val="565"/>
        </w:trPr>
        <w:tc>
          <w:tcPr>
            <w:tcW w:w="3102" w:type="dxa"/>
            <w:gridSpan w:val="3"/>
            <w:tcBorders>
              <w:bottom w:val="single" w:sz="4" w:space="0" w:color="auto"/>
              <w:right w:val="nil"/>
            </w:tcBorders>
          </w:tcPr>
          <w:p w14:paraId="26CDA447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240F29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146669CB" w14:textId="77777777" w:rsidR="001F312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37F558A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5A57CD12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escolar</w:t>
            </w:r>
          </w:p>
          <w:p w14:paraId="75631EC7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76A0A011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0B299C0C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654332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1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3C35B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5BE67F2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34A9FABA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78048470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059B8D8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6D150F8E" w14:textId="77777777" w:rsidR="005760F3" w:rsidRPr="00B611FA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5C02B9AA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F998AFE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241" w:type="dxa"/>
            <w:gridSpan w:val="4"/>
            <w:tcBorders>
              <w:left w:val="nil"/>
              <w:bottom w:val="single" w:sz="4" w:space="0" w:color="auto"/>
            </w:tcBorders>
          </w:tcPr>
          <w:p w14:paraId="7076231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7F2DFEA6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228F34E5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ED0224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21780DD3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1</w:t>
            </w:r>
          </w:p>
          <w:p w14:paraId="15B71D1D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Certificado 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2</w:t>
            </w:r>
          </w:p>
          <w:p w14:paraId="2CE4A3A0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profesional 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Nivel 3</w:t>
            </w:r>
          </w:p>
          <w:p w14:paraId="5A65EC8B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3C1D0BA8" w14:textId="77777777" w:rsidTr="008629EE">
        <w:trPr>
          <w:trHeight w:val="394"/>
        </w:trPr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611FA" w:rsidRPr="00B611FA" w14:paraId="7B571389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3A89433" w14:textId="77777777" w:rsidR="0093528B" w:rsidRPr="00B611FA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381A" w14:textId="77777777" w:rsidR="0093528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9563A8" w14:textId="77777777" w:rsidR="009D3534" w:rsidRPr="00B611FA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611FA" w:rsidRPr="00B611FA" w14:paraId="77029FD8" w14:textId="77777777" w:rsidTr="008629EE">
        <w:tc>
          <w:tcPr>
            <w:tcW w:w="9445" w:type="dxa"/>
            <w:gridSpan w:val="12"/>
            <w:shd w:val="clear" w:color="auto" w:fill="auto"/>
            <w:vAlign w:val="center"/>
          </w:tcPr>
          <w:p w14:paraId="41550DE3" w14:textId="77777777" w:rsidR="00E76FA7" w:rsidRPr="00B611FA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611FA" w:rsidRPr="00B611FA" w14:paraId="78C6C078" w14:textId="77777777" w:rsidTr="008629E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0E4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16A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D73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21F72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1B8D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611FA" w:rsidRPr="00B611FA" w14:paraId="24F953C7" w14:textId="77777777" w:rsidTr="008629EE">
        <w:trPr>
          <w:trHeight w:val="313"/>
        </w:trPr>
        <w:tc>
          <w:tcPr>
            <w:tcW w:w="56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AA09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21194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611FA" w:rsidRPr="00B611FA" w14:paraId="28898998" w14:textId="77777777" w:rsidTr="008629EE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0FBA2F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52665C17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3BE7AEFB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3097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5D3A359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1D265BA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3965321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19000DC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1E5222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5041A1F7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EF62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7AABB69C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611FA" w:rsidRPr="005209EC" w14:paraId="50A45D32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3F704218" w14:textId="08550D6F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FORMACIÓN PROFESIONAL </w:t>
            </w:r>
            <w:r w:rsidR="00123DAA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 EL ÁMBITO LABORAL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(Cursos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/ proyecto</w:t>
            </w:r>
            <w:r w:rsidR="00AB499B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611FA" w:rsidRPr="00B611FA" w14:paraId="5469B8D1" w14:textId="77777777" w:rsidTr="008629EE">
        <w:trPr>
          <w:trHeight w:val="1144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611FA" w:rsidRPr="005209EC" w14:paraId="67F3D8D3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4C98362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0661909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6D5EADE0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01CE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E592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F28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BCE6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611FA" w:rsidRPr="00B611FA" w14:paraId="77A9F754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4160E9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2FB245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D6E2ED" w14:textId="77777777" w:rsidR="003D2495" w:rsidRPr="00B611FA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C5A1D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477D4A5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E8247D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770A62A9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1187E7DA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425A378" w14:textId="77777777" w:rsidR="00897913" w:rsidRPr="00B611FA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1128" w14:textId="640E753B" w:rsidR="00897913" w:rsidRPr="00B611FA" w:rsidRDefault="005209EC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3870090B">
                      <v:shape id="_x0000_i1028" type="#_x0000_t75" style="width:36pt;height:14.25pt">
                        <v:imagedata r:id="rId10" o:title="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3D17BA92">
                      <v:shape id="_x0000_i1029" type="#_x0000_t75" style="width:36pt;height:14.25pt">
                        <v:imagedata r:id="rId11" o:title=""/>
                      </v:shape>
                    </w:pict>
                  </w:r>
                </w:p>
              </w:tc>
            </w:tr>
            <w:tr w:rsidR="00B611FA" w:rsidRPr="00B611FA" w14:paraId="3FE11E91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25D6522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A19EE8B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A5E72DF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5209EC" w14:paraId="2420CB80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76E401AA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611FA" w:rsidRPr="00B611FA" w14:paraId="30DD1CF3" w14:textId="77777777" w:rsidTr="008629EE">
        <w:trPr>
          <w:trHeight w:val="56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611FA" w:rsidRPr="005209EC" w14:paraId="4B74832A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92BA0FA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9CB687E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4F37F1A6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B07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50CD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9474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E0A8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187E9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611FA" w:rsidRPr="00B611FA" w14:paraId="193D51CA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E5EBF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59F60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80057C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5F3731" w14:textId="77777777" w:rsidR="003D2495" w:rsidRPr="00B611FA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54824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687D04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60777B83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62CA3537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7D90A37E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5209EC" w14:paraId="4B6CFF89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C70B8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611FA" w:rsidRPr="00B611FA" w14:paraId="052C0941" w14:textId="77777777" w:rsidTr="008629EE">
        <w:trPr>
          <w:trHeight w:val="564"/>
        </w:trPr>
        <w:tc>
          <w:tcPr>
            <w:tcW w:w="3149" w:type="dxa"/>
            <w:gridSpan w:val="4"/>
            <w:tcBorders>
              <w:right w:val="nil"/>
            </w:tcBorders>
            <w:vAlign w:val="center"/>
          </w:tcPr>
          <w:p w14:paraId="2F94098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5D3F5DCF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151" w:type="dxa"/>
            <w:gridSpan w:val="5"/>
            <w:tcBorders>
              <w:left w:val="nil"/>
              <w:right w:val="nil"/>
            </w:tcBorders>
            <w:vAlign w:val="center"/>
          </w:tcPr>
          <w:p w14:paraId="62FEA42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145" w:type="dxa"/>
            <w:gridSpan w:val="3"/>
            <w:tcBorders>
              <w:left w:val="nil"/>
            </w:tcBorders>
            <w:vAlign w:val="center"/>
          </w:tcPr>
          <w:p w14:paraId="5DEBE00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3CFE5C69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128B4721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056BC5AE" w14:textId="77777777" w:rsidR="00437207" w:rsidRPr="00B611FA" w:rsidRDefault="00437207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B611FA" w:rsidRPr="005209EC" w14:paraId="1E31B70B" w14:textId="77777777" w:rsidTr="008629EE">
        <w:trPr>
          <w:trHeight w:val="367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348932" w14:textId="77777777" w:rsidR="00B17F4D" w:rsidRPr="00B611FA" w:rsidRDefault="00B6517B" w:rsidP="00B17F4D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e</w:t>
            </w: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l artículo 28 de la Ley 39/2015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Procedimiento Administrativo Común de las Administraciones Públicas, la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Consejería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podrá consultar o recabar documentos elaborados por cualquier Administración salvo que conste en el procedimiento su oposición expresa. En particular se recabarán los siguientes</w:t>
            </w:r>
            <w:r w:rsidR="00686BC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datos, salvo que usted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marque e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xpresamente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14:paraId="6E7FEC39" w14:textId="7383D2E5" w:rsidR="000558A5" w:rsidRPr="00B611FA" w:rsidRDefault="000558A5" w:rsidP="000558A5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6B065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ituación de desempleo </w:t>
            </w:r>
          </w:p>
          <w:p w14:paraId="3C96353A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437207"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3111E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eguridad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ocial</w:t>
            </w:r>
            <w:r w:rsidR="0034435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4D102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(V</w:t>
            </w:r>
            <w:r w:rsidR="00237D6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ida laboral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="00E2339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984C8E9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335F59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acreditat</w:t>
            </w:r>
            <w:r w:rsidR="00C5438A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ivos sobre titulación académica</w:t>
            </w:r>
            <w:r w:rsidR="001A2EE7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</w:p>
          <w:p w14:paraId="261C807E" w14:textId="77777777" w:rsidR="00126291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2E7A2031" w14:textId="77777777" w:rsidR="005761A1" w:rsidRPr="00B611FA" w:rsidRDefault="005761A1" w:rsidP="00393D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</w:t>
            </w:r>
            <w:r w:rsidR="00393D38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oponerse a la consulta 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para la comprobación de los datos </w:t>
            </w:r>
            <w:r w:rsidRPr="00B611FA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7447E028" w14:textId="77777777" w:rsidR="008629EE" w:rsidRPr="00B611FA" w:rsidRDefault="008629EE">
      <w:pPr>
        <w:rPr>
          <w:lang w:val="es-ES"/>
        </w:rPr>
      </w:pPr>
      <w:r w:rsidRPr="00B611FA">
        <w:rPr>
          <w:lang w:val="es-ES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611FA" w:rsidRPr="005209EC" w14:paraId="40473BF9" w14:textId="77777777" w:rsidTr="008629EE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46F6375" w14:textId="77777777" w:rsidR="00454FEE" w:rsidRPr="00B611FA" w:rsidRDefault="00454FEE" w:rsidP="00736387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INFORMACIÓN BÁSICA DE PROTECCIÓN DE DATOS</w:t>
            </w:r>
          </w:p>
        </w:tc>
      </w:tr>
      <w:tr w:rsidR="00B611FA" w:rsidRPr="005209EC" w14:paraId="0C0BEAD7" w14:textId="77777777" w:rsidTr="008629E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07D4895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FA585D3" w14:textId="77777777" w:rsidR="00454FEE" w:rsidRPr="00B611FA" w:rsidRDefault="00454FEE" w:rsidP="00393D38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Profesional </w:t>
            </w:r>
            <w:r w:rsidR="00500E9F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el Ámbito Laboral</w:t>
            </w:r>
          </w:p>
        </w:tc>
      </w:tr>
      <w:tr w:rsidR="00B611FA" w:rsidRPr="005209EC" w14:paraId="7E54054A" w14:textId="77777777" w:rsidTr="008629E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403CDEE5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3FD825" w14:textId="77777777" w:rsidR="00454FEE" w:rsidRPr="00B611FA" w:rsidRDefault="008629EE" w:rsidP="00736387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B611FA" w:rsidRPr="005209EC" w14:paraId="13F6B209" w14:textId="77777777" w:rsidTr="008629EE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785BDFD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B10D989" w14:textId="77777777" w:rsidR="009946A0" w:rsidRDefault="00BF5CE1" w:rsidP="00BF5CE1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F5CE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6.1.e) Misión en interés público o ejercicio de poderes públicos del Reglamento General de Protección de Datos</w:t>
            </w:r>
            <w:r w:rsidR="009946A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52EAC790" w14:textId="10BA6CC1" w:rsidR="000D005C" w:rsidRPr="00B611FA" w:rsidRDefault="00BF5CE1" w:rsidP="00BF5CE1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F5CE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laboral.</w:t>
            </w:r>
          </w:p>
        </w:tc>
      </w:tr>
      <w:tr w:rsidR="00B611FA" w:rsidRPr="00B611FA" w14:paraId="30788E40" w14:textId="77777777" w:rsidTr="008629EE">
        <w:trPr>
          <w:trHeight w:val="296"/>
        </w:trPr>
        <w:tc>
          <w:tcPr>
            <w:tcW w:w="1838" w:type="dxa"/>
            <w:shd w:val="clear" w:color="auto" w:fill="auto"/>
            <w:vAlign w:val="center"/>
          </w:tcPr>
          <w:p w14:paraId="7A18CB1F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24356BE2" w14:textId="77777777" w:rsidR="002B066D" w:rsidRPr="00B611FA" w:rsidRDefault="002B066D" w:rsidP="002B066D">
            <w:pPr>
              <w:spacing w:before="80" w:after="80"/>
              <w:rPr>
                <w:rFonts w:ascii="Arial" w:hAnsi="Arial" w:cs="Arial"/>
                <w:sz w:val="20"/>
                <w:lang w:val="es-ES" w:eastAsia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  <w:r w:rsidRPr="00B611FA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B611FA" w:rsidRPr="005209EC" w14:paraId="34831ECA" w14:textId="77777777" w:rsidTr="008629E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1BF5FC3A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46DA01C8" w14:textId="77777777" w:rsidR="002B066D" w:rsidRPr="00B611FA" w:rsidRDefault="002B066D" w:rsidP="002B066D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611FA" w:rsidRPr="005209EC" w14:paraId="140B83DE" w14:textId="77777777" w:rsidTr="008629E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2540E9A6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505CF9" w14:textId="40236D6A" w:rsidR="00393D38" w:rsidRPr="00B611FA" w:rsidRDefault="00454B5F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406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Disponible en la dirección electrónica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</w:t>
            </w:r>
            <w:r w:rsidR="0094062F" w:rsidRPr="002402E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https://rat.castillalamancha.es/info/0206</w:t>
            </w:r>
          </w:p>
        </w:tc>
      </w:tr>
    </w:tbl>
    <w:p w14:paraId="18CE9319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47EDE971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D217935" w14:textId="3C28070E" w:rsidR="00437207" w:rsidRPr="00B611FA" w:rsidRDefault="0043720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F015E" w:rsidRPr="00B611FA">
        <w:rPr>
          <w:rFonts w:ascii="Times New Roman" w:hAnsi="Times New Roman"/>
          <w:b/>
          <w:sz w:val="18"/>
          <w:szCs w:val="18"/>
          <w:lang w:val="es-ES"/>
        </w:rPr>
        <w:t xml:space="preserve">,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971E89" w:rsidRPr="00B611FA">
        <w:rPr>
          <w:rFonts w:ascii="Times New Roman" w:hAnsi="Times New Roman" w:cs="Times New Roman"/>
          <w:sz w:val="18"/>
          <w:szCs w:val="18"/>
          <w:lang w:val="es-ES"/>
        </w:rPr>
        <w:t>2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611FA">
        <w:rPr>
          <w:rFonts w:ascii="Times New Roman" w:hAnsi="Times New Roman"/>
          <w:b/>
          <w:sz w:val="18"/>
          <w:szCs w:val="18"/>
        </w:rPr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end"/>
      </w:r>
    </w:p>
    <w:p w14:paraId="5833A1F8" w14:textId="77777777" w:rsidR="00B01B38" w:rsidRPr="00B611FA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B4B97F4" w14:textId="4D96896F" w:rsidR="005761A1" w:rsidRPr="00B611FA" w:rsidRDefault="003B4607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>Firma</w:t>
      </w:r>
    </w:p>
    <w:p w14:paraId="7E115AD5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AD68C7F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D8CC5D" w14:textId="77777777" w:rsidR="005761A1" w:rsidRPr="00B611FA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F24D8BC" w14:textId="77777777" w:rsidR="00C460C8" w:rsidRPr="00B611FA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39B930A" w14:textId="25035274" w:rsidR="00C460C8" w:rsidRPr="00B611FA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611FA" w:rsidSect="008629EE">
      <w:headerReference w:type="default" r:id="rId12"/>
      <w:footerReference w:type="default" r:id="rId13"/>
      <w:headerReference w:type="first" r:id="rId14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86C4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6093101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AEB4" w14:textId="77777777" w:rsidR="00112185" w:rsidRDefault="0011218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4BFB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6C124B5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B428" w14:textId="5BCC935A" w:rsidR="00112185" w:rsidRDefault="0049616F" w:rsidP="00ED59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23DCCBE" wp14:editId="28978A2A">
          <wp:simplePos x="0" y="0"/>
          <wp:positionH relativeFrom="column">
            <wp:posOffset>-561975</wp:posOffset>
          </wp:positionH>
          <wp:positionV relativeFrom="paragraph">
            <wp:posOffset>-457200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F13D6" w14:textId="77777777" w:rsidR="00112185" w:rsidRPr="00C073B3" w:rsidRDefault="00112185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7401" w14:textId="7920382A" w:rsidR="00112185" w:rsidRDefault="0049616F" w:rsidP="00500E9F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D3E08D0" wp14:editId="5C808A9F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6863715" cy="105092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185">
      <w:t xml:space="preserve">                   </w:t>
    </w:r>
  </w:p>
  <w:p w14:paraId="224312BF" w14:textId="77777777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0232EEB3" w14:textId="3496B898" w:rsidR="00112185" w:rsidRDefault="00112185" w:rsidP="00D06A82">
    <w:pPr>
      <w:pStyle w:val="Encabezado"/>
      <w:tabs>
        <w:tab w:val="clear" w:pos="4252"/>
        <w:tab w:val="clear" w:pos="8504"/>
        <w:tab w:val="left" w:pos="1875"/>
        <w:tab w:val="left" w:pos="4500"/>
        <w:tab w:val="left" w:pos="7245"/>
      </w:tabs>
      <w:ind w:left="-142"/>
      <w:rPr>
        <w:b/>
        <w:sz w:val="10"/>
        <w:szCs w:val="10"/>
      </w:rPr>
    </w:pPr>
    <w:r w:rsidRPr="003817B9">
      <w:rPr>
        <w:rFonts w:ascii="Times New Roman" w:hAnsi="Times New Roman" w:cs="Times New Roman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A465D" wp14:editId="15347FA8">
              <wp:simplePos x="0" y="0"/>
              <wp:positionH relativeFrom="margin">
                <wp:align>right</wp:align>
              </wp:positionH>
              <wp:positionV relativeFrom="paragraph">
                <wp:posOffset>11181</wp:posOffset>
              </wp:positionV>
              <wp:extent cx="1981200" cy="885825"/>
              <wp:effectExtent l="0" t="0" r="19050" b="28575"/>
              <wp:wrapNone/>
              <wp:docPr id="1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885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92C894C" id="AutoShape 61" o:spid="_x0000_s1026" style="position:absolute;margin-left:104.8pt;margin-top:.9pt;width:156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uQTqGtgAAAAGAQAADwAAAGRycy9kb3du&#10;cmV2LnhtbEyPwU7DMAyG70i8Q+RJu7GkGyAoTSeExK6IwoFj2pi2WuN0SdoVnh5zguPn3/r9udgv&#10;bhAzhth70pBtFAikxtueWg3vb89XdyBiMmTN4Ak1fGGEfXl5UZjc+jO94lylVnAJxdxo6FIacylj&#10;06EzceNHJM4+fXAmMYZW2mDOXO4GuVXqVjrTE1/ozIhPHTbHanIaGqsmFT7ml/v6JlXf83QieThp&#10;vV4tjw8gEi7pbxl+9VkdSnaq/UQ2ikEDP5J4yvoc7rItc818ne1AloX8r1/+AAAA//8DAFBLAQIt&#10;ABQABgAIAAAAIQC2gziS/gAAAOEBAAATAAAAAAAAAAAAAAAAAAAAAABbQ29udGVudF9UeXBlc10u&#10;eG1sUEsBAi0AFAAGAAgAAAAhADj9If/WAAAAlAEAAAsAAAAAAAAAAAAAAAAALwEAAF9yZWxzLy5y&#10;ZWxzUEsBAi0AFAAGAAgAAAAhAMS6AtgtAgAAYQQAAA4AAAAAAAAAAAAAAAAALgIAAGRycy9lMm9E&#10;b2MueG1sUEsBAi0AFAAGAAgAAAAhALkE6hrYAAAABgEAAA8AAAAAAAAAAAAAAAAAhwQAAGRycy9k&#10;b3ducmV2LnhtbFBLBQYAAAAABAAEAPMAAACMBQAAAAA=&#10;">
              <w10:wrap anchorx="margin"/>
            </v:roundrect>
          </w:pict>
        </mc:Fallback>
      </mc:AlternateContent>
    </w:r>
    <w:r>
      <w:rPr>
        <w:b/>
        <w:sz w:val="10"/>
        <w:szCs w:val="10"/>
      </w:rPr>
      <w:tab/>
    </w:r>
  </w:p>
  <w:p w14:paraId="76FBFD2D" w14:textId="4C0D902D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3C2C9160" w14:textId="6026339B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14D1DB2E" w14:textId="77777777" w:rsidR="00112185" w:rsidRPr="00DB3B88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112185" w14:paraId="72DDFCD6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23C3E" w14:textId="1A793C42" w:rsidR="00112185" w:rsidRPr="00D74421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DE9C6" w14:textId="1C9FD880" w:rsidR="00112185" w:rsidRPr="00D74421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112185" w14:paraId="3C93CD06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98884" w14:textId="5F3E4816" w:rsidR="00112185" w:rsidRPr="008A0544" w:rsidRDefault="009946A0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>
            <w:rPr>
              <w:rFonts w:ascii="Times New Roman" w:hAnsi="Times New Roman" w:cs="Times New Roman"/>
              <w:bCs/>
              <w:sz w:val="20"/>
            </w:rPr>
            <w:t>036368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3703A6" w14:textId="424A3D4B" w:rsidR="00112185" w:rsidRPr="008A0544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KM</w:t>
          </w:r>
          <w:r w:rsidR="009946A0">
            <w:rPr>
              <w:rFonts w:ascii="Times New Roman" w:hAnsi="Times New Roman" w:cs="Times New Roman"/>
              <w:bCs/>
              <w:sz w:val="20"/>
            </w:rPr>
            <w:t>2R</w:t>
          </w:r>
        </w:p>
      </w:tc>
    </w:tr>
  </w:tbl>
  <w:p w14:paraId="0D2D313B" w14:textId="77777777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19C653F1" w14:textId="77777777" w:rsidR="00112185" w:rsidRDefault="00112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556698963">
    <w:abstractNumId w:val="8"/>
  </w:num>
  <w:num w:numId="2" w16cid:durableId="220823050">
    <w:abstractNumId w:val="4"/>
  </w:num>
  <w:num w:numId="3" w16cid:durableId="1830099061">
    <w:abstractNumId w:val="2"/>
  </w:num>
  <w:num w:numId="4" w16cid:durableId="1079867941">
    <w:abstractNumId w:val="3"/>
  </w:num>
  <w:num w:numId="5" w16cid:durableId="885677696">
    <w:abstractNumId w:val="0"/>
  </w:num>
  <w:num w:numId="6" w16cid:durableId="157230441">
    <w:abstractNumId w:val="6"/>
  </w:num>
  <w:num w:numId="7" w16cid:durableId="498157788">
    <w:abstractNumId w:val="7"/>
  </w:num>
  <w:num w:numId="8" w16cid:durableId="63921006">
    <w:abstractNumId w:val="5"/>
  </w:num>
  <w:num w:numId="9" w16cid:durableId="1102608769">
    <w:abstractNumId w:val="10"/>
  </w:num>
  <w:num w:numId="10" w16cid:durableId="1158038109">
    <w:abstractNumId w:val="1"/>
  </w:num>
  <w:num w:numId="11" w16cid:durableId="1889298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HHTJHQG/UW2yNmWWSb7+biYI2le8oFAGYjxHnY2DIr47Yai+Yv467jlXmUEDVqnnCKmkvVmywRjXENv0QAQsg==" w:salt="ahL6e/X/IQP5qXmlI4YJh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414FB"/>
    <w:rsid w:val="000433BE"/>
    <w:rsid w:val="00044071"/>
    <w:rsid w:val="000558A5"/>
    <w:rsid w:val="00062627"/>
    <w:rsid w:val="00065DF3"/>
    <w:rsid w:val="00065FD1"/>
    <w:rsid w:val="00067D30"/>
    <w:rsid w:val="0008691B"/>
    <w:rsid w:val="00094426"/>
    <w:rsid w:val="00096BE5"/>
    <w:rsid w:val="000A1CB1"/>
    <w:rsid w:val="000A2069"/>
    <w:rsid w:val="000A31CD"/>
    <w:rsid w:val="000B0158"/>
    <w:rsid w:val="000B14C0"/>
    <w:rsid w:val="000B71C1"/>
    <w:rsid w:val="000C166C"/>
    <w:rsid w:val="000D005C"/>
    <w:rsid w:val="000D67C3"/>
    <w:rsid w:val="00112185"/>
    <w:rsid w:val="00116B79"/>
    <w:rsid w:val="00120249"/>
    <w:rsid w:val="00120387"/>
    <w:rsid w:val="0012227B"/>
    <w:rsid w:val="00123DAA"/>
    <w:rsid w:val="00126291"/>
    <w:rsid w:val="0013555C"/>
    <w:rsid w:val="00136718"/>
    <w:rsid w:val="00137D75"/>
    <w:rsid w:val="0015103B"/>
    <w:rsid w:val="00160BAC"/>
    <w:rsid w:val="0016220E"/>
    <w:rsid w:val="00174D29"/>
    <w:rsid w:val="00176054"/>
    <w:rsid w:val="00180C37"/>
    <w:rsid w:val="00185059"/>
    <w:rsid w:val="00186C14"/>
    <w:rsid w:val="0019728D"/>
    <w:rsid w:val="001A2EE7"/>
    <w:rsid w:val="001A3987"/>
    <w:rsid w:val="001A6A39"/>
    <w:rsid w:val="001B694A"/>
    <w:rsid w:val="001D338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115AE"/>
    <w:rsid w:val="002117F1"/>
    <w:rsid w:val="00215B08"/>
    <w:rsid w:val="00230ACD"/>
    <w:rsid w:val="00237D60"/>
    <w:rsid w:val="002402E3"/>
    <w:rsid w:val="0024222E"/>
    <w:rsid w:val="00250258"/>
    <w:rsid w:val="002512BA"/>
    <w:rsid w:val="0025333C"/>
    <w:rsid w:val="00257100"/>
    <w:rsid w:val="002644AA"/>
    <w:rsid w:val="0026458D"/>
    <w:rsid w:val="002729C2"/>
    <w:rsid w:val="00276B17"/>
    <w:rsid w:val="00292782"/>
    <w:rsid w:val="00296B1C"/>
    <w:rsid w:val="002B066D"/>
    <w:rsid w:val="002D143C"/>
    <w:rsid w:val="002D7D54"/>
    <w:rsid w:val="002E097A"/>
    <w:rsid w:val="002F09FC"/>
    <w:rsid w:val="003111E6"/>
    <w:rsid w:val="0031661D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4607"/>
    <w:rsid w:val="003B6B34"/>
    <w:rsid w:val="003D2495"/>
    <w:rsid w:val="003D6D9B"/>
    <w:rsid w:val="003D6DFD"/>
    <w:rsid w:val="003E3C12"/>
    <w:rsid w:val="003F0D98"/>
    <w:rsid w:val="00413818"/>
    <w:rsid w:val="00413B18"/>
    <w:rsid w:val="00415977"/>
    <w:rsid w:val="004242A1"/>
    <w:rsid w:val="004243E3"/>
    <w:rsid w:val="00424E51"/>
    <w:rsid w:val="00437207"/>
    <w:rsid w:val="004432A4"/>
    <w:rsid w:val="00443788"/>
    <w:rsid w:val="004457D5"/>
    <w:rsid w:val="00452C74"/>
    <w:rsid w:val="00453B7A"/>
    <w:rsid w:val="004540D5"/>
    <w:rsid w:val="00454B5F"/>
    <w:rsid w:val="00454FEE"/>
    <w:rsid w:val="00464081"/>
    <w:rsid w:val="00470160"/>
    <w:rsid w:val="0047251B"/>
    <w:rsid w:val="0048785C"/>
    <w:rsid w:val="00493C0F"/>
    <w:rsid w:val="0049616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15E"/>
    <w:rsid w:val="004F0C45"/>
    <w:rsid w:val="00500E9F"/>
    <w:rsid w:val="005048ED"/>
    <w:rsid w:val="00506BF2"/>
    <w:rsid w:val="00514E28"/>
    <w:rsid w:val="005175CD"/>
    <w:rsid w:val="005209EC"/>
    <w:rsid w:val="005215A2"/>
    <w:rsid w:val="0052255D"/>
    <w:rsid w:val="00522EFA"/>
    <w:rsid w:val="00526308"/>
    <w:rsid w:val="005374C4"/>
    <w:rsid w:val="00550A84"/>
    <w:rsid w:val="00555DD4"/>
    <w:rsid w:val="00565F61"/>
    <w:rsid w:val="00567728"/>
    <w:rsid w:val="00571193"/>
    <w:rsid w:val="005760F3"/>
    <w:rsid w:val="005761A1"/>
    <w:rsid w:val="00584D77"/>
    <w:rsid w:val="00587301"/>
    <w:rsid w:val="00595480"/>
    <w:rsid w:val="005C7D6E"/>
    <w:rsid w:val="005D2E4A"/>
    <w:rsid w:val="005D6907"/>
    <w:rsid w:val="00607272"/>
    <w:rsid w:val="00614751"/>
    <w:rsid w:val="00616317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B0654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603D"/>
    <w:rsid w:val="00767213"/>
    <w:rsid w:val="00767319"/>
    <w:rsid w:val="00770523"/>
    <w:rsid w:val="00770B10"/>
    <w:rsid w:val="00772A4A"/>
    <w:rsid w:val="0078560F"/>
    <w:rsid w:val="00786BFA"/>
    <w:rsid w:val="00787D80"/>
    <w:rsid w:val="00791165"/>
    <w:rsid w:val="00793E5D"/>
    <w:rsid w:val="007A5786"/>
    <w:rsid w:val="007B7A3F"/>
    <w:rsid w:val="007C0A40"/>
    <w:rsid w:val="007D2968"/>
    <w:rsid w:val="007E4259"/>
    <w:rsid w:val="007E4928"/>
    <w:rsid w:val="007F3D46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50CB8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A0544"/>
    <w:rsid w:val="008B7AA5"/>
    <w:rsid w:val="008C13C2"/>
    <w:rsid w:val="008C7927"/>
    <w:rsid w:val="008D5AF0"/>
    <w:rsid w:val="008F1669"/>
    <w:rsid w:val="009030CB"/>
    <w:rsid w:val="00910CDA"/>
    <w:rsid w:val="00914987"/>
    <w:rsid w:val="009307B2"/>
    <w:rsid w:val="0093155C"/>
    <w:rsid w:val="009317E8"/>
    <w:rsid w:val="00931E33"/>
    <w:rsid w:val="00934586"/>
    <w:rsid w:val="0093528B"/>
    <w:rsid w:val="009368DC"/>
    <w:rsid w:val="0094062F"/>
    <w:rsid w:val="009447A2"/>
    <w:rsid w:val="00947E99"/>
    <w:rsid w:val="009525DA"/>
    <w:rsid w:val="00960EB5"/>
    <w:rsid w:val="00961DD8"/>
    <w:rsid w:val="00971E89"/>
    <w:rsid w:val="0097307B"/>
    <w:rsid w:val="00986E02"/>
    <w:rsid w:val="00987CA2"/>
    <w:rsid w:val="00991EFD"/>
    <w:rsid w:val="009928CC"/>
    <w:rsid w:val="009946A0"/>
    <w:rsid w:val="009A5A03"/>
    <w:rsid w:val="009B2A3D"/>
    <w:rsid w:val="009B4DA2"/>
    <w:rsid w:val="009C4BEA"/>
    <w:rsid w:val="009C72A7"/>
    <w:rsid w:val="009D3079"/>
    <w:rsid w:val="009D3534"/>
    <w:rsid w:val="009E7D74"/>
    <w:rsid w:val="00A01CF2"/>
    <w:rsid w:val="00A066B5"/>
    <w:rsid w:val="00A177BE"/>
    <w:rsid w:val="00A20ED6"/>
    <w:rsid w:val="00A31F00"/>
    <w:rsid w:val="00A45A30"/>
    <w:rsid w:val="00A5271E"/>
    <w:rsid w:val="00A5770D"/>
    <w:rsid w:val="00A6149B"/>
    <w:rsid w:val="00A6206D"/>
    <w:rsid w:val="00A71CDE"/>
    <w:rsid w:val="00A726F3"/>
    <w:rsid w:val="00A75A7B"/>
    <w:rsid w:val="00A75AC4"/>
    <w:rsid w:val="00A7720C"/>
    <w:rsid w:val="00A8044D"/>
    <w:rsid w:val="00A84E6F"/>
    <w:rsid w:val="00A87B6B"/>
    <w:rsid w:val="00A9365E"/>
    <w:rsid w:val="00AA37AB"/>
    <w:rsid w:val="00AA389B"/>
    <w:rsid w:val="00AB0284"/>
    <w:rsid w:val="00AB499B"/>
    <w:rsid w:val="00AC2C44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4010F"/>
    <w:rsid w:val="00B505DF"/>
    <w:rsid w:val="00B52C28"/>
    <w:rsid w:val="00B611FA"/>
    <w:rsid w:val="00B6517B"/>
    <w:rsid w:val="00B6643D"/>
    <w:rsid w:val="00B94CB4"/>
    <w:rsid w:val="00B97CAB"/>
    <w:rsid w:val="00BA2E09"/>
    <w:rsid w:val="00BA6464"/>
    <w:rsid w:val="00BB1A9B"/>
    <w:rsid w:val="00BB3929"/>
    <w:rsid w:val="00BB4357"/>
    <w:rsid w:val="00BC229A"/>
    <w:rsid w:val="00BC679D"/>
    <w:rsid w:val="00BE04ED"/>
    <w:rsid w:val="00BE7E92"/>
    <w:rsid w:val="00BF5CE1"/>
    <w:rsid w:val="00BF5E7A"/>
    <w:rsid w:val="00C073B3"/>
    <w:rsid w:val="00C20809"/>
    <w:rsid w:val="00C2595E"/>
    <w:rsid w:val="00C32207"/>
    <w:rsid w:val="00C343C4"/>
    <w:rsid w:val="00C40656"/>
    <w:rsid w:val="00C4169A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304D"/>
    <w:rsid w:val="00CF4DEA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1AC7"/>
    <w:rsid w:val="00D62858"/>
    <w:rsid w:val="00D651B9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40B0"/>
    <w:rsid w:val="00E53A46"/>
    <w:rsid w:val="00E569E3"/>
    <w:rsid w:val="00E76FA7"/>
    <w:rsid w:val="00EA16E6"/>
    <w:rsid w:val="00EA2AA9"/>
    <w:rsid w:val="00EA48DD"/>
    <w:rsid w:val="00EA7403"/>
    <w:rsid w:val="00ED0C1A"/>
    <w:rsid w:val="00ED4C16"/>
    <w:rsid w:val="00ED4D3C"/>
    <w:rsid w:val="00ED5958"/>
    <w:rsid w:val="00EE237F"/>
    <w:rsid w:val="00EE3DCF"/>
    <w:rsid w:val="00EF1475"/>
    <w:rsid w:val="00EF7B6E"/>
    <w:rsid w:val="00F008AE"/>
    <w:rsid w:val="00F115A7"/>
    <w:rsid w:val="00F14DF3"/>
    <w:rsid w:val="00F1659B"/>
    <w:rsid w:val="00F30B49"/>
    <w:rsid w:val="00F33D94"/>
    <w:rsid w:val="00F423CE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8F29CE3"/>
  <w15:docId w15:val="{0368C569-2782-44CC-B331-D4778A79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0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0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05C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4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 Bresó Marfil</dc:creator>
  <cp:lastModifiedBy>Luisa Bresó Marfil</cp:lastModifiedBy>
  <cp:revision>2</cp:revision>
  <dcterms:created xsi:type="dcterms:W3CDTF">2025-09-01T10:24:00Z</dcterms:created>
  <dcterms:modified xsi:type="dcterms:W3CDTF">2025-09-01T10:24:00Z</dcterms:modified>
</cp:coreProperties>
</file>